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75" w:rsidRPr="00294F64" w:rsidRDefault="0032344D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t>.</w:t>
      </w:r>
      <w:r w:rsidR="00B33575" w:rsidRPr="00294F64">
        <w:rPr>
          <w:b/>
          <w:bCs/>
          <w:color w:val="000000"/>
        </w:rPr>
        <w:t xml:space="preserve"> </w:t>
      </w:r>
      <w:r w:rsidR="00294F64">
        <w:rPr>
          <w:b/>
          <w:bCs/>
          <w:color w:val="000000"/>
        </w:rPr>
        <w:t xml:space="preserve">                                                                     </w:t>
      </w:r>
      <w:r w:rsidR="00B33575" w:rsidRPr="00294F64">
        <w:rPr>
          <w:b/>
          <w:bCs/>
          <w:color w:val="000000"/>
        </w:rPr>
        <w:t>Анкета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 xml:space="preserve">«Изучение мнения родителей о качестве оказания </w:t>
      </w:r>
      <w:r w:rsidR="004D5EA0">
        <w:rPr>
          <w:b/>
        </w:rPr>
        <w:t>МБОУ "</w:t>
      </w:r>
      <w:proofErr w:type="spellStart"/>
      <w:r w:rsidR="004D5EA0">
        <w:rPr>
          <w:b/>
        </w:rPr>
        <w:t>Найдёновская</w:t>
      </w:r>
      <w:proofErr w:type="spellEnd"/>
      <w:r w:rsidR="004D5EA0">
        <w:rPr>
          <w:b/>
        </w:rPr>
        <w:t xml:space="preserve"> школа"     </w:t>
      </w:r>
      <w:r w:rsidRPr="00294F64">
        <w:rPr>
          <w:b/>
          <w:bCs/>
          <w:color w:val="000000"/>
        </w:rPr>
        <w:t>муниципальных образовательных услуг»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94F64">
        <w:rPr>
          <w:b/>
          <w:bCs/>
          <w:color w:val="000000"/>
        </w:rPr>
        <w:t>I.Расскажите</w:t>
      </w:r>
      <w:proofErr w:type="spellEnd"/>
      <w:r w:rsidRPr="00294F64">
        <w:rPr>
          <w:b/>
          <w:bCs/>
          <w:color w:val="000000"/>
        </w:rPr>
        <w:t xml:space="preserve"> немного о Вашем ребенке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(обведите кружком выбранный Вами ответ)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1. У Вас</w:t>
      </w:r>
      <w:r w:rsidRPr="00294F64">
        <w:rPr>
          <w:color w:val="000000"/>
        </w:rPr>
        <w:t>: 1-мальчик 2-девочка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2. Сколько лет Ваш ребенок учится в нашей школе?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1- первый год 2- два - четыре года 3 – пять и больше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3. В каком классе сейчас учится Ваш ребенок?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 – в начальной школе (1-4 класс)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2 - в основной школе (5-9 класс)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 – в старшей школе (10-11 класс)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II. Обеспеченность и благоустройство образовательного учреждения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Обведите кружком выбранную Вами оценку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 xml:space="preserve">1. </w:t>
      </w:r>
      <w:proofErr w:type="gramStart"/>
      <w:r w:rsidRPr="00294F64">
        <w:rPr>
          <w:b/>
          <w:bCs/>
          <w:color w:val="000000"/>
        </w:rPr>
        <w:t>Какова, на Ваш взгляд, обеспеченность школы учебным оборудованием и наглядными пособиями для проведения уроков (например, карты, схемы, доски, компьютерные классы, интерактивное, аудио- и видео оборудование)</w:t>
      </w:r>
      <w:proofErr w:type="gramEnd"/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затрудняюсь ответить</w:t>
      </w:r>
    </w:p>
    <w:p w:rsidR="008E25FA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2.</w:t>
      </w:r>
      <w:r w:rsidRPr="00294F64">
        <w:rPr>
          <w:color w:val="000000"/>
        </w:rPr>
        <w:t> </w:t>
      </w:r>
      <w:r w:rsidRPr="00294F64">
        <w:rPr>
          <w:b/>
          <w:bCs/>
          <w:color w:val="000000"/>
        </w:rPr>
        <w:t>Какова, на Ваш взгляд, обеспеченность школы учебниками: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3. Каковы санитарно-гигиенические условия в школе (освещение, тепло, чистота):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4. Оцените обеспеченность учебных кабинетов мебелью: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затрудняюсь ответить</w:t>
      </w:r>
    </w:p>
    <w:p w:rsidR="008E25FA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5. Оцените благоустройство школьной территории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 xml:space="preserve">6. </w:t>
      </w:r>
      <w:proofErr w:type="gramStart"/>
      <w:r w:rsidRPr="00294F64">
        <w:rPr>
          <w:b/>
          <w:bCs/>
          <w:color w:val="000000"/>
        </w:rPr>
        <w:t>Оцените насколько Вас устраивает</w:t>
      </w:r>
      <w:proofErr w:type="gramEnd"/>
      <w:r w:rsidRPr="00294F64">
        <w:rPr>
          <w:b/>
          <w:bCs/>
          <w:color w:val="000000"/>
        </w:rPr>
        <w:t xml:space="preserve"> в школе: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- организация школьного питания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- соблюдение безопасности пребывания ребенка в школе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III. Оценка качества образования, в том числе содержания, процесса и результата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1. Качество образования для Вас это -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(можно выбрать несколько вариантов ответов)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получение фундаментальных знаний;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получение знаний, являющихся основой личностного развития;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получение знаний, востребованных на современном рынке труда;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хорошие организационные</w:t>
      </w:r>
      <w:r w:rsidRPr="00294F64">
        <w:rPr>
          <w:color w:val="0000FF"/>
        </w:rPr>
        <w:t> </w:t>
      </w:r>
      <w:r w:rsidRPr="00294F64">
        <w:rPr>
          <w:color w:val="000000"/>
        </w:rPr>
        <w:t>условия образовательного процесса;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внедрение в учебный процесс новых образовательных технологий;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6) высокий уровень профессионализма кадрового состава школы;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2. Как Вы считаете, соответствует ли содержание и уровень преподаваемых учебных предметов в Вашей школе требованиям времени?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(необходимо выбрать только один ответ)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полностью соответствует;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в основном соответствует;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частично соответствует;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в целом соответствует;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затрудняюсь ответить</w:t>
      </w:r>
    </w:p>
    <w:p w:rsidR="008E25FA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E25FA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lastRenderedPageBreak/>
        <w:t>3. Качество результата образования для Вас?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(можно выбрать несколько вариантов ответов)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успеваемость, получение положительных отметок;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уровень знаний, позволяющий поступить в ВУЗ (высшее учебное заведение) без репетиторов;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 xml:space="preserve">3) высокий уровень </w:t>
      </w:r>
      <w:proofErr w:type="spellStart"/>
      <w:r w:rsidRPr="00294F64">
        <w:rPr>
          <w:color w:val="000000"/>
        </w:rPr>
        <w:t>сформированности</w:t>
      </w:r>
      <w:proofErr w:type="spellEnd"/>
      <w:r w:rsidRPr="00294F64">
        <w:rPr>
          <w:color w:val="000000"/>
        </w:rPr>
        <w:t xml:space="preserve"> способностей к саморазвитию и самообразованию;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высокий уровень общекультурной подготовки ученика;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сохранение здоровья обучающегося;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6) активная жизненная позиция ученика;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 xml:space="preserve">7) наличие </w:t>
      </w:r>
      <w:proofErr w:type="spellStart"/>
      <w:r w:rsidRPr="00294F64">
        <w:rPr>
          <w:color w:val="000000"/>
        </w:rPr>
        <w:t>портфолио</w:t>
      </w:r>
      <w:proofErr w:type="spellEnd"/>
      <w:r w:rsidRPr="00294F64">
        <w:rPr>
          <w:color w:val="000000"/>
        </w:rPr>
        <w:t xml:space="preserve"> (наград, поощрений, грамот, дипломов) у </w:t>
      </w:r>
      <w:proofErr w:type="gramStart"/>
      <w:r w:rsidRPr="00294F64">
        <w:rPr>
          <w:color w:val="000000"/>
        </w:rPr>
        <w:t>обучающегося</w:t>
      </w:r>
      <w:proofErr w:type="gramEnd"/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4. Испытывает ли Ваш ребенок трудности в процессе обучения, каки</w:t>
      </w:r>
      <w:proofErr w:type="gramStart"/>
      <w:r w:rsidRPr="00294F64">
        <w:rPr>
          <w:b/>
          <w:bCs/>
          <w:color w:val="000000"/>
        </w:rPr>
        <w:t>е</w:t>
      </w:r>
      <w:r w:rsidRPr="00294F64">
        <w:rPr>
          <w:b/>
          <w:bCs/>
          <w:i/>
          <w:iCs/>
          <w:color w:val="000000"/>
        </w:rPr>
        <w:t>(</w:t>
      </w:r>
      <w:proofErr w:type="gramEnd"/>
      <w:r w:rsidRPr="00294F64">
        <w:rPr>
          <w:b/>
          <w:bCs/>
          <w:i/>
          <w:iCs/>
          <w:color w:val="000000"/>
        </w:rPr>
        <w:t>можно выбрать несколько вариантов ответов):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высокая учебная нагрузка;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завышенные требования учителя;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 xml:space="preserve">3) </w:t>
      </w:r>
      <w:proofErr w:type="gramStart"/>
      <w:r w:rsidRPr="00294F64">
        <w:rPr>
          <w:color w:val="000000"/>
        </w:rPr>
        <w:t>плохое</w:t>
      </w:r>
      <w:proofErr w:type="gramEnd"/>
      <w:r w:rsidRPr="00294F64">
        <w:rPr>
          <w:color w:val="000000"/>
        </w:rPr>
        <w:t xml:space="preserve"> состояния здоровья;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трудности в общении с учителями;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трудности в общении с одноклассниками;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6) не испытывает трудностей;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7)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5. Каков характер взаимоотношений Вашего сына (дочери) с учителями: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(необходимо выбрать один вариант ответа)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хорошие отношения со всеми учителями;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хорошие отношения только с некоторыми учителями;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взаимоотношения ограничиваются только учебными вопросами;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отношения носят теплый, неформальный характер;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безразличные отношения;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6) чаще всего отношения носят конфликтный характер;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7)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6. Какие взаимоотношения, на Ваш взгляд, преобладают между учениками в Вашем классе: </w:t>
      </w:r>
      <w:r w:rsidRPr="00294F64">
        <w:rPr>
          <w:b/>
          <w:bCs/>
          <w:i/>
          <w:iCs/>
          <w:color w:val="000000"/>
        </w:rPr>
        <w:t>(необходимо выбрать один вариант ответа)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отношения на основе уважения, взаимопонимания;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доброжелательные, дружеские;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 xml:space="preserve">3) </w:t>
      </w:r>
      <w:proofErr w:type="gramStart"/>
      <w:r w:rsidRPr="00294F64">
        <w:rPr>
          <w:color w:val="000000"/>
        </w:rPr>
        <w:t>безразличные</w:t>
      </w:r>
      <w:proofErr w:type="gramEnd"/>
      <w:r w:rsidRPr="00294F64">
        <w:rPr>
          <w:color w:val="000000"/>
        </w:rPr>
        <w:t>, каждый сам по себе;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натянутые, конфликтные;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затрудняюсь ответить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7. Расскажите о дальнейших образовательных планах своего ребенка: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(необходимо выбрать один вариант ответа)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высшее профессиональное образование;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среднее профессиональное образование;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начальное профессиональное образование;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профессиональная подготовка на курсах и т.п.;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пока не знаю.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8. Какова на Ваш взгляд учебная нагрузка</w:t>
      </w:r>
      <w:r w:rsidRPr="00294F64">
        <w:rPr>
          <w:color w:val="000000"/>
        </w:rPr>
        <w:t>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(необходимо выбрать один вариант ответа)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невыполнимая;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очень высокая;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высокая, но выполнимая;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нормальная, допустимая;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низкая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9. Как бы Вы оценили качество общего образования, которое дает Вашему ребенку школа сегодня: </w:t>
      </w:r>
      <w:r w:rsidRPr="00294F64">
        <w:rPr>
          <w:b/>
          <w:bCs/>
          <w:i/>
          <w:iCs/>
          <w:color w:val="000000"/>
        </w:rPr>
        <w:t>(необходимо выбрать один вариант ответа)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отличное;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хорошее;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удовлетворительное;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неудовлетворительное;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затрудняюсь ответить.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lastRenderedPageBreak/>
        <w:t>10. Как бы Вы оценили качество дополнительного образования, которое дает Вашему ребенку школа сегодня: </w:t>
      </w:r>
      <w:r w:rsidRPr="00294F64">
        <w:rPr>
          <w:b/>
          <w:bCs/>
          <w:i/>
          <w:iCs/>
          <w:color w:val="000000"/>
        </w:rPr>
        <w:t>(необходимо выбрать один вариант ответа)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отличное;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хорошее;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удовлетворительное;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неудовлетворительное;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5) затрудняюсь ответить.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11.) Выберите наиболее используемые Вами способы получения информации (не более трех):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личные встречи с учителями;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родительские собрания в классе и общешкольные родительские собрания;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информационные стенды и информационные доски в школе;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информационные сообщения, записи (например, в дневнике и др.)</w:t>
      </w:r>
    </w:p>
    <w:p w:rsidR="00B33575" w:rsidRPr="00294F64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B33575" w:rsidRPr="00294F64">
        <w:rPr>
          <w:color w:val="000000"/>
        </w:rPr>
        <w:t>) общение с другими родителями;</w:t>
      </w:r>
    </w:p>
    <w:p w:rsidR="00B33575" w:rsidRPr="00294F64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B33575" w:rsidRPr="00294F64">
        <w:rPr>
          <w:color w:val="000000"/>
        </w:rPr>
        <w:t>) из общения со своим ребенком;</w:t>
      </w:r>
    </w:p>
    <w:p w:rsidR="00B33575" w:rsidRPr="00294F64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B33575" w:rsidRPr="00294F64">
        <w:rPr>
          <w:color w:val="000000"/>
        </w:rPr>
        <w:t>) из общения с друзьями, приятелями Вашего ребенка, которые учатся в школе,</w:t>
      </w:r>
    </w:p>
    <w:p w:rsidR="00B33575" w:rsidRPr="00294F64" w:rsidRDefault="008E25FA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B33575" w:rsidRPr="00294F64">
        <w:rPr>
          <w:color w:val="000000"/>
        </w:rPr>
        <w:t>) другой (указать) ______________________________________________________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12. Пользуетесь ли Вы сайтом школы?</w:t>
      </w:r>
      <w:r w:rsidRPr="00294F64">
        <w:rPr>
          <w:b/>
          <w:bCs/>
          <w:i/>
          <w:iCs/>
          <w:color w:val="000000"/>
        </w:rPr>
        <w:t> (обведите кружком выбранный Вами ответ)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Да 2) Нет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 xml:space="preserve">13. Оцените, насколько Вы </w:t>
      </w:r>
      <w:proofErr w:type="gramStart"/>
      <w:r w:rsidRPr="00294F64">
        <w:rPr>
          <w:b/>
          <w:bCs/>
          <w:color w:val="000000"/>
        </w:rPr>
        <w:t>бываете</w:t>
      </w:r>
      <w:proofErr w:type="gramEnd"/>
      <w:r w:rsidRPr="00294F64">
        <w:rPr>
          <w:b/>
          <w:bCs/>
          <w:color w:val="000000"/>
        </w:rPr>
        <w:t xml:space="preserve"> удовлетворены решениями, принятыми администрацией школы, учителями, классными руководителями, при обращении к ним с вопросами по обучению Вашего ребенка? </w:t>
      </w:r>
      <w:r w:rsidRPr="00294F64">
        <w:rPr>
          <w:b/>
          <w:bCs/>
          <w:i/>
          <w:iCs/>
          <w:color w:val="000000"/>
        </w:rPr>
        <w:t>(обведите кружком выбранную Вами оценку)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5 4 3 2 1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15. Оцените, насколько Вы бываете, удовлетворены компетентностью работников школы при решении Ваших вопросов?</w:t>
      </w:r>
      <w:r w:rsidRPr="00294F64">
        <w:rPr>
          <w:b/>
          <w:bCs/>
          <w:i/>
          <w:iCs/>
          <w:color w:val="000000"/>
        </w:rPr>
        <w:t> (обведите кружком выбранную Вами оценку)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5 4 3 2 1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16. Удовлетворяет ли Вас составленный школой график работы с посетителями?</w:t>
      </w:r>
      <w:r w:rsidRPr="00294F64">
        <w:rPr>
          <w:b/>
          <w:bCs/>
          <w:i/>
          <w:iCs/>
          <w:color w:val="000000"/>
        </w:rPr>
        <w:t> (обведите кружком выбранный Вами ответ)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1)Да 2)Нет 3) С графиком не знаком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17. Приходилось ли Вам вносить оплату: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(обведите кружком выбранный Вами ответ)</w:t>
      </w:r>
    </w:p>
    <w:p w:rsidR="00B33575" w:rsidRPr="00294F64" w:rsidRDefault="00B33575" w:rsidP="00294F6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94F64">
        <w:rPr>
          <w:color w:val="000000"/>
        </w:rPr>
        <w:t>за посещение кружков, секций и других объединений дополнительного образования в школе</w:t>
      </w:r>
    </w:p>
    <w:p w:rsidR="00B33575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Да 2) Нет</w:t>
      </w:r>
    </w:p>
    <w:p w:rsidR="00C43284" w:rsidRPr="00294F64" w:rsidRDefault="00C43284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294F64">
        <w:rPr>
          <w:color w:val="000000"/>
        </w:rPr>
        <w:t xml:space="preserve">на приобретение учебников </w:t>
      </w:r>
    </w:p>
    <w:p w:rsidR="00B33575" w:rsidRDefault="00E94ABC" w:rsidP="00E94A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</w:t>
      </w:r>
      <w:r w:rsidR="00B33575" w:rsidRPr="00294F64">
        <w:rPr>
          <w:color w:val="000000"/>
        </w:rPr>
        <w:t>Да 2) Нет</w:t>
      </w:r>
    </w:p>
    <w:p w:rsidR="00C43284" w:rsidRPr="00294F64" w:rsidRDefault="00C43284" w:rsidP="00E94ABC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</w:rPr>
      </w:pP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IV. Расскажите о себе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i/>
          <w:iCs/>
          <w:color w:val="000000"/>
        </w:rPr>
        <w:t>(обведите кружком выбранный Вами ответ)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1. Ваш пол: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мужской 2) женский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2. Ваш возраст: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25-35;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36-45;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46-55;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более 55 лет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3. Ваше образование</w:t>
      </w:r>
      <w:r w:rsidRPr="00294F64">
        <w:rPr>
          <w:color w:val="000000"/>
        </w:rPr>
        <w:t>: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1) среднее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2) среднее специальное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3) неполное высшее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color w:val="000000"/>
        </w:rPr>
        <w:t>4) высшее</w:t>
      </w:r>
    </w:p>
    <w:p w:rsidR="00B33575" w:rsidRPr="00294F64" w:rsidRDefault="00B33575" w:rsidP="00294F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2344D" w:rsidRPr="00E25E29" w:rsidRDefault="00B33575" w:rsidP="00E25E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4F64">
        <w:rPr>
          <w:b/>
          <w:bCs/>
          <w:color w:val="000000"/>
        </w:rPr>
        <w:t>Благодарим за Ваши искренние ответы</w:t>
      </w:r>
      <w:r w:rsidR="00E25E29">
        <w:rPr>
          <w:b/>
          <w:bCs/>
          <w:color w:val="000000"/>
        </w:rPr>
        <w:t>.</w:t>
      </w:r>
    </w:p>
    <w:sectPr w:rsidR="0032344D" w:rsidRPr="00E25E29" w:rsidSect="00294F6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3682"/>
    <w:multiLevelType w:val="multilevel"/>
    <w:tmpl w:val="A1D4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7234"/>
    <w:multiLevelType w:val="multilevel"/>
    <w:tmpl w:val="30BE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25FB7"/>
    <w:multiLevelType w:val="multilevel"/>
    <w:tmpl w:val="6FB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95592"/>
    <w:multiLevelType w:val="multilevel"/>
    <w:tmpl w:val="F5DE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52A09"/>
    <w:multiLevelType w:val="multilevel"/>
    <w:tmpl w:val="A880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427D3"/>
    <w:multiLevelType w:val="multilevel"/>
    <w:tmpl w:val="22B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B440B"/>
    <w:multiLevelType w:val="multilevel"/>
    <w:tmpl w:val="7436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66978"/>
    <w:multiLevelType w:val="multilevel"/>
    <w:tmpl w:val="EC96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67DAB"/>
    <w:multiLevelType w:val="multilevel"/>
    <w:tmpl w:val="A166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8C6141"/>
    <w:multiLevelType w:val="multilevel"/>
    <w:tmpl w:val="BB8C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6A434A"/>
    <w:multiLevelType w:val="multilevel"/>
    <w:tmpl w:val="7BAE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70C"/>
    <w:rsid w:val="001477FC"/>
    <w:rsid w:val="00294F64"/>
    <w:rsid w:val="002F4BBB"/>
    <w:rsid w:val="0032344D"/>
    <w:rsid w:val="004D5EA0"/>
    <w:rsid w:val="006F570C"/>
    <w:rsid w:val="00863DB6"/>
    <w:rsid w:val="008E25FA"/>
    <w:rsid w:val="00AE1230"/>
    <w:rsid w:val="00B33575"/>
    <w:rsid w:val="00C43284"/>
    <w:rsid w:val="00E25E29"/>
    <w:rsid w:val="00E33392"/>
    <w:rsid w:val="00E94ABC"/>
    <w:rsid w:val="00FA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5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lastModifiedBy>МБОУ Найдёновка</cp:lastModifiedBy>
  <cp:revision>10</cp:revision>
  <cp:lastPrinted>2016-04-12T14:47:00Z</cp:lastPrinted>
  <dcterms:created xsi:type="dcterms:W3CDTF">2018-12-10T16:17:00Z</dcterms:created>
  <dcterms:modified xsi:type="dcterms:W3CDTF">2018-12-10T16:24:00Z</dcterms:modified>
</cp:coreProperties>
</file>